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1449" w14:textId="3580BB89" w:rsidR="003A2320" w:rsidRPr="003A2320" w:rsidRDefault="003A2320" w:rsidP="003A2320">
      <w:pPr>
        <w:spacing w:after="0"/>
        <w:rPr>
          <w:sz w:val="44"/>
          <w:szCs w:val="44"/>
          <w:lang w:val="en-GB" w:eastAsia="en-GB"/>
        </w:rPr>
      </w:pPr>
      <w:r>
        <w:rPr>
          <w:noProof/>
        </w:rPr>
        <w:pict w14:anchorId="2D47C5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8pt;margin-top:0;width:225pt;height:204.6pt;z-index:1;mso-position-horizontal:right;mso-position-horizontal-relative:margin;mso-position-vertical:top;mso-position-vertical-relative:margin">
            <v:imagedata r:id="rId5" o:title="7 Chicken meatballs with quinoa &amp; curried cauliflower"/>
            <w10:wrap type="square" anchorx="margin" anchory="margin"/>
          </v:shape>
        </w:pict>
      </w:r>
      <w:r w:rsidRPr="003A2320">
        <w:rPr>
          <w:sz w:val="44"/>
          <w:szCs w:val="44"/>
          <w:lang w:val="en-GB" w:eastAsia="en-GB"/>
        </w:rPr>
        <w:t>Chicken meatballs with quinoa &amp; curried cauliflower</w:t>
      </w:r>
    </w:p>
    <w:p w14:paraId="333797CA" w14:textId="49BF743A" w:rsidR="003A2320" w:rsidRPr="003A2320" w:rsidRDefault="003A2320" w:rsidP="003A2320">
      <w:pPr>
        <w:spacing w:after="0"/>
        <w:rPr>
          <w:sz w:val="28"/>
          <w:szCs w:val="28"/>
          <w:lang w:val="en-GB" w:eastAsia="en-GB"/>
        </w:rPr>
      </w:pPr>
      <w:r w:rsidRPr="003A2320">
        <w:rPr>
          <w:sz w:val="28"/>
          <w:szCs w:val="28"/>
          <w:lang w:val="en-GB" w:eastAsia="en-GB"/>
        </w:rPr>
        <w:t>Serves 1</w:t>
      </w:r>
      <w:r w:rsidRPr="003A2320">
        <w:rPr>
          <w:sz w:val="28"/>
          <w:szCs w:val="28"/>
          <w:lang w:val="en-GB" w:eastAsia="en-GB"/>
        </w:rPr>
        <w:t>, kcals 697, fibre 9g</w:t>
      </w:r>
    </w:p>
    <w:p w14:paraId="241E1748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250g chicken mince</w:t>
      </w:r>
    </w:p>
    <w:p w14:paraId="316FFE19" w14:textId="73774FA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 garlic clove, finely chopped</w:t>
      </w:r>
    </w:p>
    <w:p w14:paraId="3073CFDD" w14:textId="4D07A491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 tsp turmeric</w:t>
      </w:r>
    </w:p>
    <w:p w14:paraId="65FA0F66" w14:textId="14F57388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pinch of cumin</w:t>
      </w:r>
    </w:p>
    <w:p w14:paraId="452DAC26" w14:textId="58644C4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pinch of cinnamon</w:t>
      </w:r>
    </w:p>
    <w:p w14:paraId="0431FD75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handful dill, finely chopped</w:t>
      </w:r>
    </w:p>
    <w:p w14:paraId="0CD52834" w14:textId="19B1E403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2 spring onions, finely chopped</w:t>
      </w:r>
    </w:p>
    <w:p w14:paraId="68741D4B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For the quinoa &amp; curried cauliflower</w:t>
      </w:r>
    </w:p>
    <w:p w14:paraId="4994AE3F" w14:textId="0375DCDB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50g quinoa</w:t>
      </w:r>
    </w:p>
    <w:p w14:paraId="67ED8538" w14:textId="1C3F8CF4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4 cauliflower florets</w:t>
      </w:r>
    </w:p>
    <w:p w14:paraId="1E1CA97C" w14:textId="577E1A03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25g sweet potato, chopped</w:t>
      </w:r>
    </w:p>
    <w:p w14:paraId="4C9EC25A" w14:textId="18876D63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 tbsp olive oil</w:t>
      </w:r>
    </w:p>
    <w:p w14:paraId="0192DB67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 tbsp medium curry powder</w:t>
      </w:r>
    </w:p>
    <w:p w14:paraId="79F7B6B0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 tsp pistachios, chopped</w:t>
      </w:r>
    </w:p>
    <w:p w14:paraId="2F286797" w14:textId="77777777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1 tsp sultanas</w:t>
      </w:r>
    </w:p>
    <w:p w14:paraId="3C1ACF37" w14:textId="7B10BFE6" w:rsidR="003A2320" w:rsidRPr="003A2320" w:rsidRDefault="003A2320" w:rsidP="003A2320">
      <w:pPr>
        <w:numPr>
          <w:ilvl w:val="0"/>
          <w:numId w:val="8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½ lime, juiced</w:t>
      </w:r>
    </w:p>
    <w:p w14:paraId="0197C021" w14:textId="77777777" w:rsidR="003A2320" w:rsidRDefault="003A2320" w:rsidP="003A2320">
      <w:pPr>
        <w:spacing w:after="0"/>
        <w:rPr>
          <w:sz w:val="24"/>
          <w:szCs w:val="24"/>
          <w:lang w:val="en-GB" w:eastAsia="en-GB"/>
        </w:rPr>
      </w:pPr>
    </w:p>
    <w:p w14:paraId="17C5F996" w14:textId="77777777" w:rsid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 xml:space="preserve">For the meatballs, mix together all the ingredients in a bowl with some seasoning. </w:t>
      </w:r>
    </w:p>
    <w:p w14:paraId="526ECB52" w14:textId="35B2647E" w:rsidR="003A2320" w:rsidRP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Form into six balls and chill in the fridge for 20 mins.</w:t>
      </w:r>
    </w:p>
    <w:p w14:paraId="4DDAE880" w14:textId="77777777" w:rsid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 xml:space="preserve">Heat oven to 200C/180C fan/ gas 6. </w:t>
      </w:r>
    </w:p>
    <w:p w14:paraId="0F53D16A" w14:textId="77777777" w:rsid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 xml:space="preserve">Wash the quinoa and put it in a saucepan with 100ml water. </w:t>
      </w:r>
    </w:p>
    <w:p w14:paraId="0EB46DDB" w14:textId="77777777" w:rsid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 xml:space="preserve">Bring to the boil, then turn down to a gentle simmer and cook for 10-15 mins or until doubled in size and tender. </w:t>
      </w:r>
    </w:p>
    <w:p w14:paraId="2A5D6BC2" w14:textId="1D959651" w:rsidR="003A2320" w:rsidRP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Drain and set aside to cool.</w:t>
      </w:r>
    </w:p>
    <w:p w14:paraId="510A7ED6" w14:textId="77777777" w:rsid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 xml:space="preserve">Put the cauliflower and sweet potato in a roasting tin and toss in the oil and curry powder. </w:t>
      </w:r>
    </w:p>
    <w:p w14:paraId="3EBFE19F" w14:textId="3AE72886" w:rsidR="003A2320" w:rsidRP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Put the meatballs in a separate tin. Cook both in the oven for 15 mins or until cooked through.</w:t>
      </w:r>
    </w:p>
    <w:p w14:paraId="34C434CF" w14:textId="77777777" w:rsidR="003A2320" w:rsidRPr="003A2320" w:rsidRDefault="003A2320" w:rsidP="003A232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3A2320">
        <w:rPr>
          <w:sz w:val="24"/>
          <w:szCs w:val="24"/>
          <w:lang w:val="en-GB" w:eastAsia="en-GB"/>
        </w:rPr>
        <w:t>Mix the quinoa with the cauliflower, sweet potato, pistachios and sultanas, squeeze over the lime juice, then serve with the meatballs.</w:t>
      </w:r>
    </w:p>
    <w:p w14:paraId="3560E709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0F4"/>
    <w:multiLevelType w:val="hybridMultilevel"/>
    <w:tmpl w:val="1192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BF4"/>
    <w:multiLevelType w:val="multilevel"/>
    <w:tmpl w:val="3F4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B7B09"/>
    <w:multiLevelType w:val="multilevel"/>
    <w:tmpl w:val="9C8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846C2"/>
    <w:multiLevelType w:val="multilevel"/>
    <w:tmpl w:val="7E5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74AD6"/>
    <w:multiLevelType w:val="multilevel"/>
    <w:tmpl w:val="7DAE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B18DF"/>
    <w:multiLevelType w:val="multilevel"/>
    <w:tmpl w:val="A56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91D25"/>
    <w:multiLevelType w:val="hybridMultilevel"/>
    <w:tmpl w:val="76844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A2C1A"/>
    <w:multiLevelType w:val="multilevel"/>
    <w:tmpl w:val="325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94321">
    <w:abstractNumId w:val="5"/>
  </w:num>
  <w:num w:numId="2" w16cid:durableId="1289622980">
    <w:abstractNumId w:val="4"/>
  </w:num>
  <w:num w:numId="3" w16cid:durableId="1078601921">
    <w:abstractNumId w:val="1"/>
  </w:num>
  <w:num w:numId="4" w16cid:durableId="1478761172">
    <w:abstractNumId w:val="2"/>
  </w:num>
  <w:num w:numId="5" w16cid:durableId="537161352">
    <w:abstractNumId w:val="7"/>
  </w:num>
  <w:num w:numId="6" w16cid:durableId="896090647">
    <w:abstractNumId w:val="3"/>
  </w:num>
  <w:num w:numId="7" w16cid:durableId="221450852">
    <w:abstractNumId w:val="6"/>
  </w:num>
  <w:num w:numId="8" w16cid:durableId="175847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320"/>
    <w:rsid w:val="003A2320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1AE3E1"/>
  <w15:chartTrackingRefBased/>
  <w15:docId w15:val="{E0265424-FBA6-41DC-B2E8-0E541869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A2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3A2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3A2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23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3A23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3A2320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3A2320"/>
    <w:rPr>
      <w:color w:val="0000FF"/>
      <w:u w:val="single"/>
    </w:rPr>
  </w:style>
  <w:style w:type="character" w:customStyle="1" w:styleId="sr-only">
    <w:name w:val="sr-only"/>
    <w:basedOn w:val="DefaultParagraphFont"/>
    <w:rsid w:val="003A2320"/>
  </w:style>
  <w:style w:type="character" w:customStyle="1" w:styleId="ratingcount-text">
    <w:name w:val="rating__count-text"/>
    <w:basedOn w:val="DefaultParagraphFont"/>
    <w:rsid w:val="003A2320"/>
  </w:style>
  <w:style w:type="character" w:customStyle="1" w:styleId="ratingrate-link">
    <w:name w:val="rating__rate-link"/>
    <w:basedOn w:val="DefaultParagraphFont"/>
    <w:rsid w:val="003A2320"/>
  </w:style>
  <w:style w:type="paragraph" w:customStyle="1" w:styleId="mt-sm">
    <w:name w:val="mt-sm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3A2320"/>
  </w:style>
  <w:style w:type="paragraph" w:customStyle="1" w:styleId="body-copy-extra-small">
    <w:name w:val="body-copy-extra-small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3A2320"/>
  </w:style>
  <w:style w:type="paragraph" w:customStyle="1" w:styleId="pb-xxs">
    <w:name w:val="pb-xxs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3A23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3A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2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479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0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2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937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4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13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419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3350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0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8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2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2024-01-15T11:56:00Z</dcterms:created>
  <dcterms:modified xsi:type="dcterms:W3CDTF">2024-01-15T11:59:00Z</dcterms:modified>
</cp:coreProperties>
</file>